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E159" w14:textId="77777777" w:rsidR="00F33EC0" w:rsidRPr="00170AE2" w:rsidRDefault="00F33EC0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</w:p>
    <w:p w14:paraId="5E556576" w14:textId="77777777" w:rsidR="00F33EC0" w:rsidRPr="00170AE2" w:rsidRDefault="00F33EC0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</w:p>
    <w:p w14:paraId="512C03A6" w14:textId="7ED70E82" w:rsidR="00FD49D7" w:rsidRPr="00EF7395" w:rsidRDefault="00EF7395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  <w:r w:rsidRPr="00EF7395">
        <w:rPr>
          <w:rFonts w:ascii="Verdana" w:hAnsi="Verdana" w:cs="Arial"/>
          <w:b/>
          <w:bCs/>
        </w:rPr>
        <w:t>Znak sprawy:  FA/DOW/5/2026</w:t>
      </w:r>
    </w:p>
    <w:p w14:paraId="1406159C" w14:textId="77777777" w:rsidR="00EF7395" w:rsidRPr="00EF7395" w:rsidRDefault="00EF7395" w:rsidP="00170AE2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7CCA7997" w14:textId="5E4D4D28" w:rsidR="00694DAD" w:rsidRPr="00170AE2" w:rsidRDefault="00D772D6" w:rsidP="00170AE2">
      <w:pPr>
        <w:spacing w:line="360" w:lineRule="auto"/>
        <w:ind w:left="6372"/>
        <w:rPr>
          <w:rFonts w:ascii="Verdana" w:hAnsi="Verdana" w:cs="Arial"/>
        </w:rPr>
      </w:pPr>
      <w:r w:rsidRPr="00170AE2">
        <w:rPr>
          <w:rFonts w:ascii="Verdana" w:hAnsi="Verdana" w:cs="Arial"/>
        </w:rPr>
        <w:t xml:space="preserve">Data: </w:t>
      </w:r>
      <w:r w:rsidR="003D0A76" w:rsidRPr="003D0A76">
        <w:rPr>
          <w:rFonts w:ascii="Verdana" w:hAnsi="Verdana" w:cs="Arial"/>
        </w:rPr>
        <w:t>30.</w:t>
      </w:r>
      <w:r w:rsidR="007A41E9" w:rsidRPr="003D0A76">
        <w:rPr>
          <w:rFonts w:ascii="Verdana" w:hAnsi="Verdana" w:cs="Arial"/>
        </w:rPr>
        <w:t>0</w:t>
      </w:r>
      <w:r w:rsidR="00EF7395" w:rsidRPr="003D0A76">
        <w:rPr>
          <w:rFonts w:ascii="Verdana" w:hAnsi="Verdana" w:cs="Arial"/>
        </w:rPr>
        <w:t>3</w:t>
      </w:r>
      <w:r w:rsidR="00694DAD" w:rsidRPr="00170AE2">
        <w:rPr>
          <w:rFonts w:ascii="Verdana" w:hAnsi="Verdana" w:cs="Arial"/>
        </w:rPr>
        <w:t>.202</w:t>
      </w:r>
      <w:r w:rsidR="00930E9A" w:rsidRPr="00170AE2">
        <w:rPr>
          <w:rFonts w:ascii="Verdana" w:hAnsi="Verdana" w:cs="Arial"/>
        </w:rPr>
        <w:t>6</w:t>
      </w:r>
      <w:r w:rsidR="00694DAD" w:rsidRPr="00170AE2">
        <w:rPr>
          <w:rFonts w:ascii="Verdana" w:hAnsi="Verdana" w:cs="Arial"/>
        </w:rPr>
        <w:t xml:space="preserve"> r.</w:t>
      </w:r>
    </w:p>
    <w:p w14:paraId="75B9035E" w14:textId="2AA085A1" w:rsidR="00DD2F74" w:rsidRPr="00170AE2" w:rsidRDefault="00DD2F74" w:rsidP="00170AE2">
      <w:pPr>
        <w:spacing w:line="360" w:lineRule="auto"/>
        <w:jc w:val="center"/>
        <w:rPr>
          <w:rFonts w:ascii="Verdana" w:hAnsi="Verdana" w:cs="Arial"/>
          <w:b/>
          <w:bCs/>
        </w:rPr>
      </w:pPr>
      <w:r w:rsidRPr="00170AE2">
        <w:rPr>
          <w:rFonts w:ascii="Verdana" w:hAnsi="Verdana" w:cs="Arial"/>
          <w:b/>
          <w:bCs/>
        </w:rPr>
        <w:t xml:space="preserve">INFORMACJA O </w:t>
      </w:r>
      <w:r w:rsidR="00EF7395">
        <w:rPr>
          <w:rFonts w:ascii="Verdana" w:hAnsi="Verdana" w:cs="Arial"/>
          <w:b/>
          <w:bCs/>
        </w:rPr>
        <w:t>UNIEWAŻNIENIU POSTĘPOWANIA</w:t>
      </w:r>
      <w:r w:rsidRPr="00170AE2">
        <w:rPr>
          <w:rFonts w:ascii="Verdana" w:hAnsi="Verdana" w:cs="Arial"/>
          <w:b/>
          <w:bCs/>
        </w:rPr>
        <w:t xml:space="preserve"> NA STRONĘ INTERNETOWĄ PROWADZONEGO POSTĘPOWANIA</w:t>
      </w:r>
    </w:p>
    <w:p w14:paraId="55C31346" w14:textId="77777777" w:rsidR="00DD2F74" w:rsidRPr="00170AE2" w:rsidRDefault="00DD2F74" w:rsidP="00170AE2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eastAsia="Times New Roman" w:hAnsi="Verdana" w:cs="Arial"/>
          <w:lang w:eastAsia="pl-PL"/>
        </w:rPr>
      </w:pPr>
    </w:p>
    <w:p w14:paraId="46E03B48" w14:textId="6A6B44F1" w:rsidR="00DD2F74" w:rsidRPr="00170AE2" w:rsidRDefault="00930E9A" w:rsidP="00170AE2">
      <w:pPr>
        <w:keepNext/>
        <w:spacing w:line="360" w:lineRule="auto"/>
        <w:ind w:firstLine="709"/>
        <w:jc w:val="both"/>
        <w:outlineLvl w:val="1"/>
        <w:rPr>
          <w:rFonts w:ascii="Verdana" w:hAnsi="Verdana" w:cs="Arial"/>
          <w:bCs/>
        </w:rPr>
      </w:pPr>
      <w:bookmarkStart w:id="0" w:name="_Hlk107310040"/>
      <w:bookmarkStart w:id="1" w:name="_Hlk107309342"/>
      <w:r w:rsidRPr="00170AE2">
        <w:rPr>
          <w:rFonts w:ascii="Verdana" w:eastAsia="Times New Roman" w:hAnsi="Verdana" w:cs="Arial"/>
          <w:b/>
          <w:lang w:eastAsia="pl-PL"/>
        </w:rPr>
        <w:t xml:space="preserve">Fundacja ALPHA </w:t>
      </w:r>
      <w:r w:rsidRPr="00170AE2">
        <w:rPr>
          <w:rFonts w:ascii="Verdana" w:eastAsia="Times New Roman" w:hAnsi="Verdana" w:cs="Arial"/>
          <w:lang w:eastAsia="pl-PL"/>
        </w:rPr>
        <w:t xml:space="preserve">z siedzibą w Lublinie, ul. Jemiołuszki 14/40, </w:t>
      </w:r>
      <w:r w:rsidR="00DD2F74" w:rsidRPr="00170AE2">
        <w:rPr>
          <w:rFonts w:ascii="Verdana" w:eastAsia="Times New Roman" w:hAnsi="Verdana" w:cs="Arial"/>
          <w:lang w:eastAsia="pl-PL"/>
        </w:rPr>
        <w:t>informuje, że postępowani</w:t>
      </w:r>
      <w:r w:rsidR="00EF7395">
        <w:rPr>
          <w:rFonts w:ascii="Verdana" w:eastAsia="Times New Roman" w:hAnsi="Verdana" w:cs="Arial"/>
          <w:lang w:eastAsia="pl-PL"/>
        </w:rPr>
        <w:t>e</w:t>
      </w:r>
      <w:r w:rsidR="00DD2F74" w:rsidRPr="00170AE2">
        <w:rPr>
          <w:rFonts w:ascii="Verdana" w:eastAsia="Times New Roman" w:hAnsi="Verdana" w:cs="Arial"/>
          <w:lang w:eastAsia="pl-PL"/>
        </w:rPr>
        <w:t xml:space="preserve"> </w:t>
      </w:r>
      <w:r w:rsidR="00DD2F74" w:rsidRPr="00170AE2">
        <w:rPr>
          <w:rFonts w:ascii="Verdana" w:hAnsi="Verdana" w:cs="Arial"/>
          <w:bCs/>
        </w:rPr>
        <w:t>którego wartość jest mniejsza od kwoty 80 000,00 złotych netto na:</w:t>
      </w:r>
    </w:p>
    <w:bookmarkEnd w:id="0"/>
    <w:bookmarkEnd w:id="1"/>
    <w:p w14:paraId="3CBBC79E" w14:textId="2C109E83" w:rsidR="00FD5F3D" w:rsidRPr="00170AE2" w:rsidRDefault="00FD5F3D" w:rsidP="00170AE2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usług</w:t>
      </w:r>
      <w:r w:rsidR="00DD2F74"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ę</w:t>
      </w: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 podniesienia kwalifikacji pracowników Fundacji ALPHA </w:t>
      </w:r>
      <w:r w:rsidR="00BE5573">
        <w:rPr>
          <w:rFonts w:ascii="Verdana" w:hAnsi="Verdana" w:cs="Times New Roman"/>
          <w:b/>
          <w:bCs/>
          <w:color w:val="000000"/>
          <w:sz w:val="22"/>
          <w:szCs w:val="22"/>
        </w:rPr>
        <w:br/>
      </w: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w ramach projektu „Dzienny ośrodek wsparcia z zespołem mieszkań wspomaganych przeznaczony dla osób dorosłych ze spektrum autyzmu” – studia podyplomowe</w:t>
      </w:r>
      <w:r w:rsidR="001E4B5F"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,</w:t>
      </w: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42C52283" w14:textId="30EA04FA" w:rsidR="00C82B7D" w:rsidRPr="00BE5573" w:rsidRDefault="00C82B7D" w:rsidP="00EF7395">
      <w:pPr>
        <w:pStyle w:val="Akapitzlist"/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BE5573">
        <w:rPr>
          <w:rFonts w:ascii="Verdana" w:hAnsi="Verdana" w:cs="Times New Roman"/>
          <w:b/>
          <w:bCs/>
          <w:sz w:val="22"/>
          <w:szCs w:val="22"/>
        </w:rPr>
        <w:t xml:space="preserve">CZĘŚĆ II: </w:t>
      </w:r>
      <w:r w:rsidRPr="00BE5573">
        <w:rPr>
          <w:rFonts w:ascii="Verdana" w:hAnsi="Verdana" w:cs="Times New Roman"/>
          <w:b/>
          <w:bCs/>
          <w:color w:val="000000"/>
          <w:sz w:val="22"/>
          <w:szCs w:val="22"/>
        </w:rPr>
        <w:t>studia podyplomowe na kierunku</w:t>
      </w:r>
      <w:r w:rsidRPr="00BE5573">
        <w:rPr>
          <w:rFonts w:ascii="Verdana" w:hAnsi="Verdana" w:cs="Times New Roman"/>
          <w:b/>
          <w:bCs/>
          <w:sz w:val="22"/>
          <w:szCs w:val="22"/>
        </w:rPr>
        <w:t xml:space="preserve"> INTEGRACJA SENSORYCZNA Z CERTYFIKATEM DIAGNOZY I TERAPII SI</w:t>
      </w:r>
    </w:p>
    <w:p w14:paraId="1FC9DEB9" w14:textId="77777777" w:rsidR="00C82B7D" w:rsidRPr="00BE5573" w:rsidRDefault="00C82B7D" w:rsidP="00EF7395">
      <w:pPr>
        <w:pStyle w:val="Akapitzlist"/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BE5573">
        <w:rPr>
          <w:rFonts w:ascii="Verdana" w:hAnsi="Verdana" w:cs="Times New Roman"/>
          <w:b/>
          <w:bCs/>
          <w:color w:val="000000"/>
          <w:sz w:val="22"/>
          <w:szCs w:val="22"/>
        </w:rPr>
        <w:t>CZĘŚĆ III: studia podyplomowe na kierunku MUZYKOTERAPIA</w:t>
      </w:r>
    </w:p>
    <w:p w14:paraId="3755CE1A" w14:textId="0C3B4BB2" w:rsidR="00C82B7D" w:rsidRPr="00EF7395" w:rsidRDefault="00EF7395" w:rsidP="00C82B7D">
      <w:pPr>
        <w:spacing w:line="360" w:lineRule="auto"/>
        <w:ind w:left="360"/>
        <w:rPr>
          <w:rFonts w:ascii="Verdana" w:hAnsi="Verdana" w:cs="Arial"/>
          <w:lang w:val="x-none" w:eastAsia="x-none"/>
        </w:rPr>
      </w:pPr>
      <w:r w:rsidRPr="00EF7395">
        <w:rPr>
          <w:rFonts w:ascii="Verdana" w:hAnsi="Verdana" w:cs="Arial"/>
          <w:lang w:val="x-none" w:eastAsia="x-none"/>
        </w:rPr>
        <w:t>zostało unieważnione.</w:t>
      </w:r>
    </w:p>
    <w:p w14:paraId="7264A57D" w14:textId="59D3A608" w:rsidR="00C82B7D" w:rsidRPr="00BE5573" w:rsidRDefault="00C82B7D" w:rsidP="00C82B7D">
      <w:pPr>
        <w:spacing w:line="360" w:lineRule="auto"/>
        <w:ind w:left="360"/>
        <w:rPr>
          <w:rFonts w:ascii="Verdana" w:hAnsi="Verdana" w:cs="Arial"/>
          <w:lang w:val="x-none" w:eastAsia="x-none"/>
        </w:rPr>
      </w:pPr>
      <w:r w:rsidRPr="00BE5573">
        <w:rPr>
          <w:rFonts w:ascii="Verdana" w:hAnsi="Verdana" w:cs="Arial"/>
          <w:u w:val="single"/>
          <w:lang w:val="x-none" w:eastAsia="x-none"/>
        </w:rPr>
        <w:t xml:space="preserve">Uzasadnienie </w:t>
      </w:r>
      <w:r w:rsidRPr="00BE5573">
        <w:rPr>
          <w:rFonts w:ascii="Verdana" w:hAnsi="Verdana" w:cs="Arial"/>
          <w:u w:val="single"/>
          <w:lang w:eastAsia="x-none"/>
        </w:rPr>
        <w:t>faktyczne</w:t>
      </w:r>
      <w:r w:rsidRPr="00BE5573">
        <w:rPr>
          <w:rFonts w:ascii="Verdana" w:hAnsi="Verdana" w:cs="Arial"/>
          <w:u w:val="single"/>
          <w:lang w:val="x-none" w:eastAsia="x-none"/>
        </w:rPr>
        <w:t>:</w:t>
      </w:r>
      <w:r w:rsidRPr="00BE5573">
        <w:rPr>
          <w:rFonts w:ascii="Verdana" w:hAnsi="Verdana" w:cs="Arial"/>
          <w:lang w:val="x-none" w:eastAsia="x-none"/>
        </w:rPr>
        <w:t xml:space="preserve"> </w:t>
      </w:r>
    </w:p>
    <w:p w14:paraId="1924E0F5" w14:textId="339617FE" w:rsidR="00C82B7D" w:rsidRPr="00C82B7D" w:rsidRDefault="00C82B7D" w:rsidP="00EF7395">
      <w:pPr>
        <w:spacing w:line="360" w:lineRule="auto"/>
        <w:ind w:left="360"/>
        <w:jc w:val="both"/>
        <w:rPr>
          <w:rFonts w:ascii="Verdana" w:hAnsi="Verdana" w:cs="Arial"/>
          <w:lang w:val="x-none" w:eastAsia="x-none"/>
        </w:rPr>
      </w:pPr>
      <w:r>
        <w:rPr>
          <w:rFonts w:ascii="Verdana" w:hAnsi="Verdana" w:cs="Arial"/>
          <w:lang w:val="x-none" w:eastAsia="x-none"/>
        </w:rPr>
        <w:t xml:space="preserve">Na Część II i Część III w wyznaczonym </w:t>
      </w:r>
      <w:r w:rsidR="00BE5573">
        <w:rPr>
          <w:rFonts w:ascii="Verdana" w:hAnsi="Verdana" w:cs="Arial"/>
          <w:lang w:val="x-none" w:eastAsia="x-none"/>
        </w:rPr>
        <w:t xml:space="preserve">w Zapytaniu w trybie rozeznania rynku </w:t>
      </w:r>
      <w:r>
        <w:rPr>
          <w:rFonts w:ascii="Verdana" w:hAnsi="Verdana" w:cs="Arial"/>
          <w:lang w:val="x-none" w:eastAsia="x-none"/>
        </w:rPr>
        <w:t>terminie nie wpłynęła żadna oferta.</w:t>
      </w:r>
    </w:p>
    <w:p w14:paraId="7B11D66B" w14:textId="4F620AA5" w:rsidR="001E4B5F" w:rsidRDefault="00C82B7D" w:rsidP="003D0A76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4248" w:firstLine="708"/>
        <w:jc w:val="both"/>
        <w:rPr>
          <w:rFonts w:ascii="Verdana" w:hAnsi="Verdana" w:cs="Arial"/>
          <w:sz w:val="22"/>
          <w:szCs w:val="22"/>
        </w:rPr>
      </w:pPr>
      <w:r w:rsidRPr="00BE5573">
        <w:rPr>
          <w:rFonts w:ascii="Verdana" w:hAnsi="Verdana" w:cs="Arial"/>
          <w:sz w:val="22"/>
          <w:szCs w:val="22"/>
        </w:rPr>
        <w:t>Podpisała:</w:t>
      </w:r>
    </w:p>
    <w:p w14:paraId="4EADB4DE" w14:textId="2BD0DC8E" w:rsidR="003D0A76" w:rsidRPr="00BE5573" w:rsidRDefault="003D0A76" w:rsidP="003D0A76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4956"/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 xml:space="preserve">Anna </w:t>
      </w:r>
      <w:proofErr w:type="spellStart"/>
      <w:r>
        <w:rPr>
          <w:rFonts w:ascii="Verdana" w:hAnsi="Verdana" w:cs="Arial"/>
          <w:sz w:val="22"/>
          <w:szCs w:val="22"/>
        </w:rPr>
        <w:t>Prokopiak</w:t>
      </w:r>
      <w:proofErr w:type="spellEnd"/>
      <w:r>
        <w:rPr>
          <w:rFonts w:ascii="Verdana" w:hAnsi="Verdana" w:cs="Arial"/>
          <w:sz w:val="22"/>
          <w:szCs w:val="22"/>
        </w:rPr>
        <w:t xml:space="preserve"> - Prezes Zarządu</w:t>
      </w:r>
    </w:p>
    <w:sectPr w:rsidR="003D0A76" w:rsidRPr="00BE5573" w:rsidSect="003C4101">
      <w:headerReference w:type="default" r:id="rId8"/>
      <w:footerReference w:type="default" r:id="rId9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8BA45" w14:textId="77777777" w:rsidR="00247A87" w:rsidRDefault="00247A87" w:rsidP="00DA55B3">
      <w:pPr>
        <w:spacing w:after="0" w:line="240" w:lineRule="auto"/>
      </w:pPr>
      <w:r>
        <w:separator/>
      </w:r>
    </w:p>
  </w:endnote>
  <w:endnote w:type="continuationSeparator" w:id="0">
    <w:p w14:paraId="4B09D5F5" w14:textId="77777777" w:rsidR="00247A87" w:rsidRDefault="00247A87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15838" w14:textId="77777777" w:rsidR="00247A87" w:rsidRDefault="00247A87" w:rsidP="00DA55B3">
      <w:pPr>
        <w:spacing w:after="0" w:line="240" w:lineRule="auto"/>
      </w:pPr>
      <w:r>
        <w:separator/>
      </w:r>
    </w:p>
  </w:footnote>
  <w:footnote w:type="continuationSeparator" w:id="0">
    <w:p w14:paraId="67154928" w14:textId="77777777" w:rsidR="00247A87" w:rsidRDefault="00247A87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2E1557"/>
    <w:multiLevelType w:val="hybridMultilevel"/>
    <w:tmpl w:val="3AE82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4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0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8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8"/>
  </w:num>
  <w:num w:numId="15" w16cid:durableId="14888641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2"/>
  </w:num>
  <w:num w:numId="22" w16cid:durableId="183905053">
    <w:abstractNumId w:val="40"/>
  </w:num>
  <w:num w:numId="23" w16cid:durableId="848720156">
    <w:abstractNumId w:val="37"/>
  </w:num>
  <w:num w:numId="24" w16cid:durableId="1011908074">
    <w:abstractNumId w:val="36"/>
  </w:num>
  <w:num w:numId="25" w16cid:durableId="1804153064">
    <w:abstractNumId w:val="35"/>
  </w:num>
  <w:num w:numId="26" w16cid:durableId="1854687616">
    <w:abstractNumId w:val="39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1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7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1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700CB"/>
    <w:rsid w:val="000B0ECD"/>
    <w:rsid w:val="000E1080"/>
    <w:rsid w:val="0010401E"/>
    <w:rsid w:val="00104AC3"/>
    <w:rsid w:val="00133330"/>
    <w:rsid w:val="0014635F"/>
    <w:rsid w:val="00156B32"/>
    <w:rsid w:val="00166D84"/>
    <w:rsid w:val="00170AE2"/>
    <w:rsid w:val="001816CC"/>
    <w:rsid w:val="00196B3C"/>
    <w:rsid w:val="001A2AD2"/>
    <w:rsid w:val="001A539F"/>
    <w:rsid w:val="001B01B7"/>
    <w:rsid w:val="001B0D2E"/>
    <w:rsid w:val="001B2DFC"/>
    <w:rsid w:val="001C1268"/>
    <w:rsid w:val="001E4B5F"/>
    <w:rsid w:val="00203497"/>
    <w:rsid w:val="00203A2C"/>
    <w:rsid w:val="00214D2F"/>
    <w:rsid w:val="002241BB"/>
    <w:rsid w:val="002273C8"/>
    <w:rsid w:val="00233C4B"/>
    <w:rsid w:val="00242E0C"/>
    <w:rsid w:val="0024779F"/>
    <w:rsid w:val="00247A87"/>
    <w:rsid w:val="002638FD"/>
    <w:rsid w:val="0028762D"/>
    <w:rsid w:val="002A4682"/>
    <w:rsid w:val="002B1C83"/>
    <w:rsid w:val="002B3681"/>
    <w:rsid w:val="002C68AE"/>
    <w:rsid w:val="002D23D6"/>
    <w:rsid w:val="00311E99"/>
    <w:rsid w:val="003147B7"/>
    <w:rsid w:val="003344DC"/>
    <w:rsid w:val="00377CB1"/>
    <w:rsid w:val="00397CC3"/>
    <w:rsid w:val="003A1E89"/>
    <w:rsid w:val="003A6FDA"/>
    <w:rsid w:val="003B03A2"/>
    <w:rsid w:val="003B472E"/>
    <w:rsid w:val="003B6D88"/>
    <w:rsid w:val="003C080C"/>
    <w:rsid w:val="003C1999"/>
    <w:rsid w:val="003C2B0E"/>
    <w:rsid w:val="003C4101"/>
    <w:rsid w:val="003D0A76"/>
    <w:rsid w:val="003E5673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2C60"/>
    <w:rsid w:val="00483BF3"/>
    <w:rsid w:val="004904B5"/>
    <w:rsid w:val="004A2EF2"/>
    <w:rsid w:val="004A7837"/>
    <w:rsid w:val="004C0A28"/>
    <w:rsid w:val="004C127F"/>
    <w:rsid w:val="004C6DF7"/>
    <w:rsid w:val="004F0103"/>
    <w:rsid w:val="004F1DCA"/>
    <w:rsid w:val="004F6FBC"/>
    <w:rsid w:val="00506237"/>
    <w:rsid w:val="0051606F"/>
    <w:rsid w:val="005273BF"/>
    <w:rsid w:val="00546034"/>
    <w:rsid w:val="005576FC"/>
    <w:rsid w:val="0056088D"/>
    <w:rsid w:val="00585DDC"/>
    <w:rsid w:val="00587686"/>
    <w:rsid w:val="005949A3"/>
    <w:rsid w:val="005A3BF6"/>
    <w:rsid w:val="005A7710"/>
    <w:rsid w:val="005B4DCD"/>
    <w:rsid w:val="005D577B"/>
    <w:rsid w:val="005E4206"/>
    <w:rsid w:val="005F0CA6"/>
    <w:rsid w:val="005F1A0F"/>
    <w:rsid w:val="005F7FCB"/>
    <w:rsid w:val="006143C6"/>
    <w:rsid w:val="00615934"/>
    <w:rsid w:val="00635B33"/>
    <w:rsid w:val="00644C53"/>
    <w:rsid w:val="0065494A"/>
    <w:rsid w:val="00655C4F"/>
    <w:rsid w:val="00660880"/>
    <w:rsid w:val="00666651"/>
    <w:rsid w:val="00674348"/>
    <w:rsid w:val="00681BE5"/>
    <w:rsid w:val="00684972"/>
    <w:rsid w:val="00694DAD"/>
    <w:rsid w:val="006A5034"/>
    <w:rsid w:val="006C4672"/>
    <w:rsid w:val="006D6A2D"/>
    <w:rsid w:val="0071608A"/>
    <w:rsid w:val="00727693"/>
    <w:rsid w:val="007339C6"/>
    <w:rsid w:val="0074174D"/>
    <w:rsid w:val="00751C3E"/>
    <w:rsid w:val="00752582"/>
    <w:rsid w:val="00752967"/>
    <w:rsid w:val="00781C7F"/>
    <w:rsid w:val="00786A6D"/>
    <w:rsid w:val="0079160E"/>
    <w:rsid w:val="00793DA9"/>
    <w:rsid w:val="007A41E9"/>
    <w:rsid w:val="007A5881"/>
    <w:rsid w:val="007C0D03"/>
    <w:rsid w:val="007C6C32"/>
    <w:rsid w:val="007C736E"/>
    <w:rsid w:val="007E7D6B"/>
    <w:rsid w:val="0081655B"/>
    <w:rsid w:val="008469C0"/>
    <w:rsid w:val="0086192B"/>
    <w:rsid w:val="008711D2"/>
    <w:rsid w:val="00892EC8"/>
    <w:rsid w:val="008A1CD2"/>
    <w:rsid w:val="008A4B00"/>
    <w:rsid w:val="008B4651"/>
    <w:rsid w:val="008B5665"/>
    <w:rsid w:val="008D27BE"/>
    <w:rsid w:val="008D7E00"/>
    <w:rsid w:val="008F4D0D"/>
    <w:rsid w:val="008F5F6A"/>
    <w:rsid w:val="00915634"/>
    <w:rsid w:val="00915B03"/>
    <w:rsid w:val="00930E9A"/>
    <w:rsid w:val="00933B6C"/>
    <w:rsid w:val="0093440C"/>
    <w:rsid w:val="00942920"/>
    <w:rsid w:val="0094702F"/>
    <w:rsid w:val="00947107"/>
    <w:rsid w:val="009B082D"/>
    <w:rsid w:val="009B3C12"/>
    <w:rsid w:val="009D00DA"/>
    <w:rsid w:val="009F2A1F"/>
    <w:rsid w:val="00A020F7"/>
    <w:rsid w:val="00A0457C"/>
    <w:rsid w:val="00A24084"/>
    <w:rsid w:val="00A366BB"/>
    <w:rsid w:val="00A41E86"/>
    <w:rsid w:val="00A60D9C"/>
    <w:rsid w:val="00A655BB"/>
    <w:rsid w:val="00A74BF0"/>
    <w:rsid w:val="00AB024B"/>
    <w:rsid w:val="00AC0A43"/>
    <w:rsid w:val="00AC20B1"/>
    <w:rsid w:val="00B0116C"/>
    <w:rsid w:val="00B028E5"/>
    <w:rsid w:val="00B20D43"/>
    <w:rsid w:val="00B24AB4"/>
    <w:rsid w:val="00B3346F"/>
    <w:rsid w:val="00B37EF1"/>
    <w:rsid w:val="00B4208B"/>
    <w:rsid w:val="00B77DA8"/>
    <w:rsid w:val="00B92AAE"/>
    <w:rsid w:val="00BC536D"/>
    <w:rsid w:val="00BC5B8A"/>
    <w:rsid w:val="00BD3C73"/>
    <w:rsid w:val="00BD4AD3"/>
    <w:rsid w:val="00BD514A"/>
    <w:rsid w:val="00BE3854"/>
    <w:rsid w:val="00BE5573"/>
    <w:rsid w:val="00BF24FA"/>
    <w:rsid w:val="00BF7400"/>
    <w:rsid w:val="00C0548C"/>
    <w:rsid w:val="00C16880"/>
    <w:rsid w:val="00C26D76"/>
    <w:rsid w:val="00C45610"/>
    <w:rsid w:val="00C67AF9"/>
    <w:rsid w:val="00C779FA"/>
    <w:rsid w:val="00C82B7D"/>
    <w:rsid w:val="00C8357F"/>
    <w:rsid w:val="00C859DF"/>
    <w:rsid w:val="00C875E3"/>
    <w:rsid w:val="00CA1939"/>
    <w:rsid w:val="00CB4BA4"/>
    <w:rsid w:val="00CD2748"/>
    <w:rsid w:val="00CD48EF"/>
    <w:rsid w:val="00D029B0"/>
    <w:rsid w:val="00D070AA"/>
    <w:rsid w:val="00D33F9C"/>
    <w:rsid w:val="00D40136"/>
    <w:rsid w:val="00D4683F"/>
    <w:rsid w:val="00D557B6"/>
    <w:rsid w:val="00D60B30"/>
    <w:rsid w:val="00D655BB"/>
    <w:rsid w:val="00D734AF"/>
    <w:rsid w:val="00D770B7"/>
    <w:rsid w:val="00D772D6"/>
    <w:rsid w:val="00D8020F"/>
    <w:rsid w:val="00D82B6D"/>
    <w:rsid w:val="00D83E23"/>
    <w:rsid w:val="00D95203"/>
    <w:rsid w:val="00D97DFE"/>
    <w:rsid w:val="00DA55B3"/>
    <w:rsid w:val="00DA5C6F"/>
    <w:rsid w:val="00DA6A52"/>
    <w:rsid w:val="00DC1DA0"/>
    <w:rsid w:val="00DC2F74"/>
    <w:rsid w:val="00DD2F74"/>
    <w:rsid w:val="00DD506B"/>
    <w:rsid w:val="00DE40AD"/>
    <w:rsid w:val="00DE7A6E"/>
    <w:rsid w:val="00DE7AFE"/>
    <w:rsid w:val="00E00D86"/>
    <w:rsid w:val="00E1489D"/>
    <w:rsid w:val="00E17896"/>
    <w:rsid w:val="00E615A8"/>
    <w:rsid w:val="00E664F9"/>
    <w:rsid w:val="00E6686E"/>
    <w:rsid w:val="00E8670F"/>
    <w:rsid w:val="00EB15A2"/>
    <w:rsid w:val="00EE12E1"/>
    <w:rsid w:val="00EE634E"/>
    <w:rsid w:val="00EF4087"/>
    <w:rsid w:val="00EF452D"/>
    <w:rsid w:val="00EF5D28"/>
    <w:rsid w:val="00EF7395"/>
    <w:rsid w:val="00F13600"/>
    <w:rsid w:val="00F315CC"/>
    <w:rsid w:val="00F33EC0"/>
    <w:rsid w:val="00F356D2"/>
    <w:rsid w:val="00F461F5"/>
    <w:rsid w:val="00F54680"/>
    <w:rsid w:val="00FA2205"/>
    <w:rsid w:val="00FA2A95"/>
    <w:rsid w:val="00FA6BCF"/>
    <w:rsid w:val="00FB06BA"/>
    <w:rsid w:val="00FB5701"/>
    <w:rsid w:val="00FD20BB"/>
    <w:rsid w:val="00FD49D7"/>
    <w:rsid w:val="00FD4C52"/>
    <w:rsid w:val="00FD5F3D"/>
    <w:rsid w:val="00FF0398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  <w:style w:type="paragraph" w:customStyle="1" w:styleId="v1v1msonormal">
    <w:name w:val="v1v1msonormal"/>
    <w:basedOn w:val="Normalny"/>
    <w:rsid w:val="00DD2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957</Characters>
  <Application>Microsoft Office Word</Application>
  <DocSecurity>0</DocSecurity>
  <Lines>29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2</cp:revision>
  <cp:lastPrinted>2026-02-01T13:16:00Z</cp:lastPrinted>
  <dcterms:created xsi:type="dcterms:W3CDTF">2026-03-30T06:46:00Z</dcterms:created>
  <dcterms:modified xsi:type="dcterms:W3CDTF">2026-03-30T06:46:00Z</dcterms:modified>
</cp:coreProperties>
</file>